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10B68" w:rsidRDefault="00AA5FD4" w:rsidP="002F7100">
      <w:pPr>
        <w:rPr>
          <w:rFonts w:ascii="UIBsans" w:hAnsi="UIBsans"/>
        </w:rPr>
      </w:pPr>
      <w:r>
        <w:rPr>
          <w:rFonts w:ascii="UIBsans" w:hAnsi="UIBsans"/>
          <w:noProof/>
          <w:lang w:eastAsia="es-ES" w:bidi="ug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A4733" wp14:editId="07777777">
                <wp:simplePos x="0" y="0"/>
                <wp:positionH relativeFrom="column">
                  <wp:posOffset>-1064232</wp:posOffset>
                </wp:positionH>
                <wp:positionV relativeFrom="paragraph">
                  <wp:posOffset>-867990</wp:posOffset>
                </wp:positionV>
                <wp:extent cx="45719" cy="10646686"/>
                <wp:effectExtent l="0" t="0" r="12065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46686"/>
                        </a:xfrm>
                        <a:prstGeom prst="rect">
                          <a:avLst/>
                        </a:prstGeom>
                        <a:solidFill>
                          <a:srgbClr val="006C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35AA0421">
              <v:rect id="Rectángulo 2" style="position:absolute;margin-left:-83.8pt;margin-top:-68.35pt;width:3.6pt;height:8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cbc" strokecolor="#1f4d78 [1604]" strokeweight="1pt" w14:anchorId="213B1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"/>
            </w:pict>
          </mc:Fallback>
        </mc:AlternateContent>
      </w:r>
      <w:r w:rsidR="00892893">
        <w:rPr>
          <w:rFonts w:ascii="UIBsans" w:hAnsi="UIBsans"/>
          <w:noProof/>
          <w:lang w:eastAsia="es-ES" w:bidi="ug-CN"/>
        </w:rPr>
        <w:drawing>
          <wp:inline distT="0" distB="0" distL="0" distR="0" wp14:anchorId="1787C255" wp14:editId="6308C317">
            <wp:extent cx="2465837" cy="6888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_Lletres_trace3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7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954D5" w14:textId="0AFBEF02" w:rsidR="00884AB0" w:rsidRDefault="00884AB0" w:rsidP="728857E6">
      <w:pPr>
        <w:spacing w:after="0" w:line="240" w:lineRule="auto"/>
        <w:jc w:val="center"/>
        <w:rPr>
          <w:rFonts w:ascii="UIBsans" w:hAnsi="UIBsans"/>
          <w:b/>
          <w:bCs/>
          <w:lang w:val="ca-ES"/>
        </w:rPr>
      </w:pPr>
      <w:r w:rsidRPr="728857E6">
        <w:rPr>
          <w:rFonts w:ascii="UIBsans" w:hAnsi="UIBsans"/>
          <w:b/>
          <w:bCs/>
          <w:lang w:val="ca-ES"/>
        </w:rPr>
        <w:t>Sol</w:t>
      </w:r>
      <w:r w:rsidRPr="728857E6">
        <w:rPr>
          <w:b/>
          <w:bCs/>
          <w:lang w:val="ca-ES"/>
        </w:rPr>
        <w:t>·</w:t>
      </w:r>
      <w:r w:rsidRPr="728857E6">
        <w:rPr>
          <w:rFonts w:ascii="UIBsans" w:hAnsi="UIBsans"/>
          <w:b/>
          <w:bCs/>
          <w:lang w:val="ca-ES"/>
        </w:rPr>
        <w:t xml:space="preserve">licitud </w:t>
      </w:r>
      <w:r w:rsidR="001772BA" w:rsidRPr="728857E6">
        <w:rPr>
          <w:rFonts w:ascii="UIBsans" w:hAnsi="UIBsans"/>
          <w:b/>
          <w:bCs/>
          <w:lang w:val="ca-ES"/>
        </w:rPr>
        <w:t xml:space="preserve">01 </w:t>
      </w:r>
      <w:r w:rsidRPr="728857E6">
        <w:rPr>
          <w:rFonts w:ascii="UIBsans" w:hAnsi="UIBsans"/>
          <w:b/>
          <w:bCs/>
          <w:lang w:val="ca-ES"/>
        </w:rPr>
        <w:t xml:space="preserve">específica </w:t>
      </w:r>
      <w:r w:rsidR="72FAD880" w:rsidRPr="728857E6">
        <w:rPr>
          <w:rFonts w:ascii="UIBsans" w:hAnsi="UIBsans"/>
          <w:b/>
          <w:bCs/>
          <w:lang w:val="ca-ES"/>
        </w:rPr>
        <w:t>per al finançament d’un</w:t>
      </w:r>
      <w:r w:rsidR="00FE0C82" w:rsidRPr="728857E6">
        <w:rPr>
          <w:rFonts w:ascii="UIBsans" w:hAnsi="UIBsans"/>
          <w:b/>
          <w:bCs/>
          <w:lang w:val="ca-ES"/>
        </w:rPr>
        <w:t xml:space="preserve">a </w:t>
      </w:r>
      <w:r w:rsidRPr="728857E6">
        <w:rPr>
          <w:rFonts w:ascii="UIBsans" w:hAnsi="UIBsans"/>
          <w:b/>
          <w:bCs/>
          <w:lang w:val="ca-ES"/>
        </w:rPr>
        <w:t>activitat pràctica</w:t>
      </w:r>
      <w:r w:rsidR="4A313761" w:rsidRPr="728857E6">
        <w:rPr>
          <w:rFonts w:ascii="UIBsans" w:hAnsi="UIBsans"/>
          <w:b/>
          <w:bCs/>
          <w:lang w:val="ca-ES"/>
        </w:rPr>
        <w:t xml:space="preserve"> o</w:t>
      </w:r>
      <w:r w:rsidR="19300AF5" w:rsidRPr="728857E6">
        <w:rPr>
          <w:rFonts w:ascii="UIBsans" w:hAnsi="UIBsans"/>
          <w:b/>
          <w:bCs/>
          <w:lang w:val="ca-ES"/>
        </w:rPr>
        <w:t xml:space="preserve"> adquisició de material per a pràctiques</w:t>
      </w:r>
    </w:p>
    <w:p w14:paraId="05C843C1" w14:textId="77777777" w:rsidR="00884AB0" w:rsidRDefault="00884AB0" w:rsidP="00884AB0">
      <w:pPr>
        <w:spacing w:after="0" w:line="240" w:lineRule="auto"/>
        <w:jc w:val="center"/>
        <w:rPr>
          <w:rFonts w:ascii="UIBsans" w:hAnsi="UIBsans"/>
          <w:b/>
          <w:szCs w:val="24"/>
          <w:lang w:val="ca-ES"/>
        </w:rPr>
      </w:pPr>
    </w:p>
    <w:p w14:paraId="6EDBE474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04D82FD4" w14:textId="77777777" w:rsidR="00884AB0" w:rsidRDefault="00884AB0" w:rsidP="00884AB0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>
        <w:rPr>
          <w:rFonts w:ascii="UIBsans" w:hAnsi="UIBsans"/>
          <w:b/>
          <w:sz w:val="20"/>
          <w:szCs w:val="20"/>
          <w:lang w:val="ca-ES"/>
        </w:rPr>
        <w:t>1. Dades del sol</w:t>
      </w:r>
      <w:r>
        <w:rPr>
          <w:b/>
          <w:sz w:val="20"/>
          <w:szCs w:val="20"/>
          <w:lang w:val="ca-ES"/>
        </w:rPr>
        <w:t>·</w:t>
      </w:r>
      <w:r>
        <w:rPr>
          <w:rFonts w:ascii="UIBsans" w:hAnsi="UIBsans"/>
          <w:b/>
          <w:sz w:val="20"/>
          <w:szCs w:val="20"/>
          <w:lang w:val="ca-ES"/>
        </w:rPr>
        <w:t>licitant</w:t>
      </w:r>
    </w:p>
    <w:p w14:paraId="74AF8AE4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59"/>
        <w:gridCol w:w="2189"/>
        <w:gridCol w:w="1701"/>
        <w:gridCol w:w="850"/>
        <w:gridCol w:w="1881"/>
      </w:tblGrid>
      <w:tr w:rsidR="00C849E2" w14:paraId="5F5B29CE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0337C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9D4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12A32F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B65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62342097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5FB50D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F2C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5765C" w14:paraId="7DE384F9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3373F" w14:textId="77777777" w:rsidR="0065765C" w:rsidRDefault="0065765C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251" w14:textId="77777777" w:rsidR="0065765C" w:rsidRDefault="0065765C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785A4" w14:textId="3D6CE5D3" w:rsidR="0065765C" w:rsidRPr="00FB73F0" w:rsidRDefault="00FB73F0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FB73F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Inici d’activitat </w:t>
            </w:r>
            <w:r w:rsidR="00692B4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segon semestre curs </w:t>
            </w:r>
            <w:r w:rsidRPr="00FB73F0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2024-25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F10" w14:textId="3D895F25" w:rsidR="0065765C" w:rsidRDefault="00331CF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12981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Sí          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115275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No</w:t>
            </w:r>
          </w:p>
        </w:tc>
      </w:tr>
      <w:tr w:rsidR="00C849E2" w14:paraId="791EF7FC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712E55" w14:textId="5C8688B8" w:rsidR="00884AB0" w:rsidRDefault="00FE0C82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Adreça </w:t>
            </w:r>
            <w:r w:rsidR="00884AB0">
              <w:rPr>
                <w:rFonts w:ascii="UIBsans" w:hAnsi="UIBsans"/>
                <w:b/>
                <w:sz w:val="20"/>
                <w:szCs w:val="20"/>
                <w:lang w:val="ca-ES"/>
              </w:rPr>
              <w:t>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FAE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6D704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85D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4300EB77" w14:textId="77777777" w:rsidTr="728857E6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76A8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138CF5AD" w14:textId="77777777" w:rsidTr="728857E6">
        <w:trPr>
          <w:trHeight w:val="3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6054E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64958" w14:textId="265B3E72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Mitjançant 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 xml:space="preserve">aquesta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sol</w:t>
            </w:r>
            <w:r>
              <w:rPr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12087DCD" w14:textId="1398FDA8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Que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>,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en la data de presentació de la sol</w:t>
            </w:r>
            <w:r>
              <w:rPr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licitud, té actualitzat</w:t>
            </w:r>
            <w:r w:rsidR="00FE0C82">
              <w:rPr>
                <w:rFonts w:ascii="UIBsans" w:hAnsi="UIBsans"/>
                <w:sz w:val="20"/>
                <w:szCs w:val="20"/>
                <w:lang w:val="ca-ES"/>
              </w:rPr>
              <w:t>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el </w:t>
            </w:r>
            <w:r w:rsidRPr="00FE0C82">
              <w:rPr>
                <w:rFonts w:ascii="UIBsans" w:hAnsi="UIBsans"/>
                <w:sz w:val="20"/>
                <w:szCs w:val="20"/>
                <w:lang w:val="ca-ES"/>
              </w:rPr>
              <w:t>curr</w:t>
            </w:r>
            <w:r w:rsidR="00FE0C82" w:rsidRPr="00FE0C82">
              <w:rPr>
                <w:rFonts w:ascii="UIBsans" w:hAnsi="UIBsans"/>
                <w:sz w:val="20"/>
                <w:szCs w:val="20"/>
                <w:lang w:val="ca-ES"/>
              </w:rPr>
              <w:t>í</w:t>
            </w:r>
            <w:r w:rsidRPr="00FE0C82">
              <w:rPr>
                <w:rFonts w:ascii="UIBsans" w:hAnsi="UIBsans"/>
                <w:sz w:val="20"/>
                <w:szCs w:val="20"/>
                <w:lang w:val="ca-ES"/>
              </w:rPr>
              <w:t>culum</w:t>
            </w:r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i els horaris de tutoria a la pàgina web de la UIB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 xml:space="preserve">, tret </w:t>
            </w:r>
            <w:r w:rsidR="00D75CEF">
              <w:rPr>
                <w:rFonts w:ascii="UIBsans" w:hAnsi="UIBsans"/>
                <w:sz w:val="20"/>
                <w:szCs w:val="20"/>
                <w:lang w:val="ca-ES"/>
              </w:rPr>
              <w:t xml:space="preserve">que 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>inic</w:t>
            </w:r>
            <w:r w:rsidR="00D75CEF">
              <w:rPr>
                <w:rFonts w:ascii="UIBsans" w:hAnsi="UIBsans"/>
                <w:sz w:val="20"/>
                <w:szCs w:val="20"/>
                <w:lang w:val="ca-ES"/>
              </w:rPr>
              <w:t xml:space="preserve">iï 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 xml:space="preserve">la seva activitat com a docent </w:t>
            </w:r>
            <w:r w:rsidR="00D75CEF">
              <w:rPr>
                <w:rFonts w:ascii="UIBsans" w:hAnsi="UIBsans"/>
                <w:sz w:val="20"/>
                <w:szCs w:val="20"/>
                <w:lang w:val="ca-ES"/>
              </w:rPr>
              <w:t>el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EC6CEE">
              <w:rPr>
                <w:rFonts w:ascii="UIBsans" w:hAnsi="UIBsans"/>
                <w:sz w:val="20"/>
                <w:szCs w:val="20"/>
                <w:lang w:val="ca-ES"/>
              </w:rPr>
              <w:t xml:space="preserve">segon semestre del </w:t>
            </w:r>
            <w:r w:rsidR="003132F8">
              <w:rPr>
                <w:rFonts w:ascii="UIBsans" w:hAnsi="UIBsans"/>
                <w:sz w:val="20"/>
                <w:szCs w:val="20"/>
                <w:lang w:val="ca-ES"/>
              </w:rPr>
              <w:t>curs 2024-25</w:t>
            </w:r>
          </w:p>
          <w:p w14:paraId="6ACEEA3A" w14:textId="65ACE2D7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són correctes.</w:t>
            </w:r>
          </w:p>
          <w:p w14:paraId="1EFC9B39" w14:textId="4675F9FF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Que aportarà totes les dades i 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requeri</w:t>
            </w:r>
            <w:r w:rsidR="00E87721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s per la UIB.</w:t>
            </w:r>
          </w:p>
          <w:p w14:paraId="5BDB9FC3" w14:textId="6F47C682" w:rsidR="00884AB0" w:rsidRDefault="00884AB0" w:rsidP="00884AB0">
            <w:pPr>
              <w:pStyle w:val="Pargrafdellista"/>
              <w:numPr>
                <w:ilvl w:val="0"/>
                <w:numId w:val="4"/>
              </w:numPr>
              <w:spacing w:after="0"/>
              <w:ind w:left="257" w:hanging="257"/>
              <w:rPr>
                <w:rFonts w:ascii="UIBsans" w:hAnsi="UIBsans"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>e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l docent a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fer pública 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>anticipadament l’activitat</w:t>
            </w:r>
            <w:r w:rsidR="06DD22E0"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, </w:t>
            </w:r>
            <w:r w:rsidR="06DD22E0" w:rsidRPr="00D12811">
              <w:rPr>
                <w:rFonts w:ascii="UIBsans" w:hAnsi="UIBsans"/>
                <w:sz w:val="20"/>
                <w:szCs w:val="20"/>
                <w:lang w:val="ca-ES"/>
              </w:rPr>
              <w:t>si escau</w:t>
            </w:r>
            <w:r w:rsidR="06DD22E0"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, 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a la web de la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>F</w:t>
            </w:r>
            <w:r w:rsidRPr="728857E6">
              <w:rPr>
                <w:rFonts w:ascii="UIBsans" w:hAnsi="UIBsans"/>
                <w:sz w:val="20"/>
                <w:szCs w:val="20"/>
                <w:lang w:val="ca-ES"/>
              </w:rPr>
              <w:t xml:space="preserve">acultat: </w:t>
            </w:r>
            <w:r w:rsidR="00FE0C82" w:rsidRPr="728857E6">
              <w:rPr>
                <w:rFonts w:ascii="UIBsans" w:hAnsi="UIBsans"/>
                <w:sz w:val="20"/>
                <w:szCs w:val="20"/>
                <w:lang w:val="ca-ES"/>
              </w:rPr>
              <w:t>&lt;</w:t>
            </w:r>
            <w:proofErr w:type="spellStart"/>
            <w:r w:rsidR="00CB2052">
              <w:fldChar w:fldCharType="begin"/>
            </w:r>
            <w:r w:rsidR="00CB2052">
              <w:instrText xml:space="preserve"> HYPERLINK "http://ffl.uib.cat/" \h </w:instrText>
            </w:r>
            <w:r w:rsidR="00CB2052">
              <w:fldChar w:fldCharType="separate"/>
            </w:r>
            <w:r w:rsidR="00FE0C82" w:rsidRPr="728857E6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t>http</w:t>
            </w:r>
            <w:proofErr w:type="spellEnd"/>
            <w:r w:rsidR="00FE0C82" w:rsidRPr="728857E6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t>://</w:t>
            </w:r>
            <w:proofErr w:type="spellStart"/>
            <w:r w:rsidR="00FE0C82" w:rsidRPr="728857E6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t>ffl.uib.cat</w:t>
            </w:r>
            <w:proofErr w:type="spellEnd"/>
            <w:r w:rsidR="00FE0C82" w:rsidRPr="728857E6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t>/</w:t>
            </w:r>
            <w:r w:rsidR="00CB2052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fldChar w:fldCharType="end"/>
            </w:r>
            <w:r w:rsidR="00FE0C82" w:rsidRPr="728857E6">
              <w:rPr>
                <w:rStyle w:val="Enlla"/>
              </w:rPr>
              <w:t>&gt;</w:t>
            </w:r>
            <w:r w:rsidR="00D75CEF">
              <w:rPr>
                <w:rStyle w:val="Enlla"/>
              </w:rPr>
              <w:t>.</w:t>
            </w:r>
          </w:p>
        </w:tc>
      </w:tr>
      <w:tr w:rsidR="00884AB0" w14:paraId="6B6E67CD" w14:textId="77777777" w:rsidTr="728857E6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AEAA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05911E95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2B4EFE64" w14:textId="77777777" w:rsidR="00884AB0" w:rsidRDefault="00884AB0" w:rsidP="00884AB0">
      <w:pPr>
        <w:spacing w:after="0" w:line="240" w:lineRule="auto"/>
        <w:rPr>
          <w:rFonts w:ascii="UIBsans" w:hAnsi="UIBsans"/>
          <w:b/>
          <w:sz w:val="20"/>
          <w:szCs w:val="20"/>
          <w:lang w:val="ca-ES"/>
        </w:rPr>
      </w:pPr>
      <w:r>
        <w:rPr>
          <w:rFonts w:ascii="UIBsans" w:hAnsi="UIBsans"/>
          <w:b/>
          <w:sz w:val="20"/>
          <w:szCs w:val="20"/>
          <w:lang w:val="ca-ES"/>
        </w:rPr>
        <w:t xml:space="preserve">2. Dades de l’activitat / material sol·licitat </w:t>
      </w:r>
    </w:p>
    <w:p w14:paraId="10820804" w14:textId="77777777" w:rsidR="00884AB0" w:rsidRDefault="00884AB0" w:rsidP="00884AB0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73"/>
        <w:gridCol w:w="4121"/>
      </w:tblGrid>
      <w:tr w:rsidR="00605C23" w14:paraId="12FA19E6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A3214" w14:textId="0EEE8928" w:rsidR="00884AB0" w:rsidRDefault="00884AB0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Tipus d'activitat pràctica</w:t>
            </w:r>
            <w:r w:rsidR="11406171"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/adquisició de material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50C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10F3CEE6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04C8C" w14:textId="3DE462E1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, 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 escau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,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 lloc de l’activitat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EFB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:rsidRPr="00FE0C82" w14:paraId="3982C1F0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50D9E" w14:textId="07E16A03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Codi i 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denominació d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e l’assignatura 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(o de les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assignatures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BD9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303ABBFE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56E2A3" w14:textId="7B8F13D8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 pertany l’assignatura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de les assignatures)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7DF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5FADBBB4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ABAEA" w14:textId="49C72681" w:rsidR="00884AB0" w:rsidRDefault="00884AB0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Descripció de l’activitat </w:t>
            </w:r>
            <w:r w:rsidR="770CACD8"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/</w:t>
            </w:r>
            <w:r w:rsidR="00D75CEF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del </w:t>
            </w:r>
            <w:r w:rsidR="770CACD8" w:rsidRPr="728857E6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material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353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07D2ED8F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6DF74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Pes de l’activitat en l’avaluació (%)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0AB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678FAC3E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F04DD5" w14:textId="6071EB0A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licitada (desglossada en partides)</w:t>
            </w:r>
            <w:r w:rsidR="00FE0C8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i, si escau, justificació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7C6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0250723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605C23" w14:paraId="63EA7307" w14:textId="77777777" w:rsidTr="728857E6">
        <w:trPr>
          <w:cantSplit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FC142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Nombre de participants 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7635C8AE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860B4E6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  <w:bookmarkStart w:id="0" w:name="_GoBack"/>
            <w:bookmarkEnd w:id="0"/>
          </w:p>
          <w:p w14:paraId="01088E6F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9D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14:paraId="5B8E5D7D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BD099" w14:textId="77777777" w:rsidR="00884AB0" w:rsidRDefault="00884AB0">
            <w:pPr>
              <w:spacing w:after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4AB0" w:rsidRPr="00605C23" w14:paraId="7D6AB148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FD6DD1" w14:textId="04B4A73A" w:rsidR="00884AB0" w:rsidRPr="00D12811" w:rsidRDefault="00D12811" w:rsidP="728857E6">
            <w:pPr>
              <w:spacing w:after="0"/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 w:rsidRPr="00D1281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Motivació de la necessitat de dur a terme l’activitat proposada o l’adquisició de material sol·licitat.</w:t>
            </w:r>
          </w:p>
        </w:tc>
      </w:tr>
      <w:tr w:rsidR="00884AB0" w14:paraId="755BF204" w14:textId="77777777" w:rsidTr="728857E6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681" w14:textId="77777777" w:rsidR="00884AB0" w:rsidRDefault="00884AB0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5FC81AA" w14:textId="77777777" w:rsidR="00884AB0" w:rsidRDefault="00884AB0" w:rsidP="00D12811">
            <w:pPr>
              <w:spacing w:after="0"/>
              <w:rPr>
                <w:rFonts w:ascii="UIBsans" w:hAnsi="UIBsans"/>
                <w:bCs/>
                <w:color w:val="C00000"/>
                <w:sz w:val="20"/>
                <w:szCs w:val="20"/>
                <w:lang w:val="ca-ES"/>
              </w:rPr>
            </w:pPr>
          </w:p>
          <w:p w14:paraId="796C8675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DE0007F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A2076B2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D0882DF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6E24F39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08D904E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05ED7EA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30441BE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C912FD8" w14:textId="77777777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70C7E74" w14:textId="155AEF0B" w:rsidR="00D12811" w:rsidRDefault="00D12811" w:rsidP="00D12811">
            <w:pPr>
              <w:spacing w:after="0"/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63608766" w14:textId="77777777" w:rsidR="00884AB0" w:rsidRDefault="00884AB0" w:rsidP="00884AB0">
      <w:pPr>
        <w:rPr>
          <w:rFonts w:ascii="UIBsans" w:hAnsi="UIBsans"/>
          <w:sz w:val="20"/>
          <w:szCs w:val="20"/>
          <w:lang w:val="ca-ES"/>
        </w:rPr>
      </w:pPr>
    </w:p>
    <w:p w14:paraId="0A37501D" w14:textId="77777777" w:rsidR="002F7100" w:rsidRPr="00884AB0" w:rsidRDefault="002F7100" w:rsidP="002F7100">
      <w:pPr>
        <w:rPr>
          <w:rFonts w:ascii="UIBsans" w:hAnsi="UIBsans"/>
          <w:lang w:val="ca-ES"/>
        </w:rPr>
      </w:pPr>
    </w:p>
    <w:p w14:paraId="5A8D0398" w14:textId="102A1968" w:rsidR="28160482" w:rsidRDefault="28160482" w:rsidP="28160482">
      <w:pPr>
        <w:shd w:val="clear" w:color="auto" w:fill="FFFFFF" w:themeFill="background1"/>
        <w:spacing w:after="0" w:line="240" w:lineRule="auto"/>
        <w:ind w:left="720"/>
        <w:jc w:val="left"/>
        <w:rPr>
          <w:rFonts w:ascii="UIBsans" w:hAnsi="UIBsans" w:cs="Calibri"/>
          <w:lang w:val="ca-ES" w:bidi="ug-CN"/>
        </w:rPr>
      </w:pPr>
    </w:p>
    <w:p w14:paraId="02EB378F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6A05A809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5A39BBE3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41C8F396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7E949B0E" w14:textId="09374F51" w:rsidR="007B37F2" w:rsidRPr="007B37F2" w:rsidRDefault="007B37F2" w:rsidP="007B37F2">
      <w:pPr>
        <w:autoSpaceDE w:val="0"/>
        <w:autoSpaceDN w:val="0"/>
        <w:adjustRightInd w:val="0"/>
        <w:spacing w:after="0" w:line="240" w:lineRule="auto"/>
        <w:rPr>
          <w:rFonts w:ascii="UIBsans" w:hAnsi="UIBsans" w:cs="Calibri"/>
          <w:noProof/>
          <w:szCs w:val="24"/>
          <w:lang w:val="ca-ES" w:bidi="ug-CN"/>
        </w:rPr>
      </w:pPr>
    </w:p>
    <w:sectPr w:rsidR="007B37F2" w:rsidRPr="007B37F2">
      <w:footerReference w:type="default" r:id="rId11"/>
      <w:pgSz w:w="11906" w:h="16838"/>
      <w:pgMar w:top="810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747A8D" w16cex:dateUtc="2024-09-14T06:30:57.72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18B89" w14:textId="77777777" w:rsidR="00CB2052" w:rsidRDefault="00CB2052" w:rsidP="00137909">
      <w:pPr>
        <w:spacing w:after="0" w:line="240" w:lineRule="auto"/>
      </w:pPr>
      <w:r>
        <w:separator/>
      </w:r>
    </w:p>
  </w:endnote>
  <w:endnote w:type="continuationSeparator" w:id="0">
    <w:p w14:paraId="210C5D5B" w14:textId="77777777" w:rsidR="00CB2052" w:rsidRDefault="00CB2052" w:rsidP="00137909">
      <w:pPr>
        <w:spacing w:after="0" w:line="240" w:lineRule="auto"/>
      </w:pPr>
      <w:r>
        <w:continuationSeparator/>
      </w:r>
    </w:p>
  </w:endnote>
  <w:endnote w:type="continuationNotice" w:id="1">
    <w:p w14:paraId="548988C8" w14:textId="77777777" w:rsidR="00CB2052" w:rsidRDefault="00CB2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29CB" w14:textId="77777777" w:rsidR="00137909" w:rsidRPr="00137909" w:rsidRDefault="00137909" w:rsidP="00137909">
    <w:pPr>
      <w:pStyle w:val="Peu"/>
      <w:tabs>
        <w:tab w:val="clear" w:pos="4252"/>
      </w:tabs>
      <w:jc w:val="right"/>
      <w:rPr>
        <w:rFonts w:ascii="UIBsans" w:hAnsi="UIBsans"/>
        <w:b/>
        <w:bCs/>
        <w:color w:val="006CBC"/>
      </w:rPr>
    </w:pPr>
    <w:r w:rsidRPr="00137909">
      <w:rPr>
        <w:rFonts w:ascii="UIBsans" w:hAnsi="UIBsans"/>
      </w:rPr>
      <w:t>www.</w:t>
    </w:r>
    <w:r w:rsidRPr="00137909">
      <w:rPr>
        <w:rFonts w:ascii="UIBsans" w:hAnsi="UIBsans"/>
        <w:b/>
        <w:bCs/>
        <w:color w:val="006CBC"/>
      </w:rPr>
      <w:t>uib.cat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7C0D" w14:textId="77777777" w:rsidR="00CB2052" w:rsidRDefault="00CB2052" w:rsidP="00137909">
      <w:pPr>
        <w:spacing w:after="0" w:line="240" w:lineRule="auto"/>
      </w:pPr>
      <w:r>
        <w:separator/>
      </w:r>
    </w:p>
  </w:footnote>
  <w:footnote w:type="continuationSeparator" w:id="0">
    <w:p w14:paraId="60324BD2" w14:textId="77777777" w:rsidR="00CB2052" w:rsidRDefault="00CB2052" w:rsidP="00137909">
      <w:pPr>
        <w:spacing w:after="0" w:line="240" w:lineRule="auto"/>
      </w:pPr>
      <w:r>
        <w:continuationSeparator/>
      </w:r>
    </w:p>
  </w:footnote>
  <w:footnote w:type="continuationNotice" w:id="1">
    <w:p w14:paraId="2EFC5097" w14:textId="77777777" w:rsidR="00CB2052" w:rsidRDefault="00CB20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AF0"/>
    <w:multiLevelType w:val="multilevel"/>
    <w:tmpl w:val="F844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C6A76"/>
    <w:multiLevelType w:val="multilevel"/>
    <w:tmpl w:val="F9A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00"/>
    <w:rsid w:val="00051BFD"/>
    <w:rsid w:val="000818BB"/>
    <w:rsid w:val="000A750E"/>
    <w:rsid w:val="000C1803"/>
    <w:rsid w:val="001059AF"/>
    <w:rsid w:val="00137909"/>
    <w:rsid w:val="001772BA"/>
    <w:rsid w:val="001A1F1A"/>
    <w:rsid w:val="001A6DE5"/>
    <w:rsid w:val="00216B3F"/>
    <w:rsid w:val="002A4F11"/>
    <w:rsid w:val="002F7100"/>
    <w:rsid w:val="00311081"/>
    <w:rsid w:val="003132F8"/>
    <w:rsid w:val="00316082"/>
    <w:rsid w:val="00331CF0"/>
    <w:rsid w:val="00394BCF"/>
    <w:rsid w:val="003E4B26"/>
    <w:rsid w:val="00496A06"/>
    <w:rsid w:val="004C02DB"/>
    <w:rsid w:val="004E28D7"/>
    <w:rsid w:val="004E6DAD"/>
    <w:rsid w:val="004F5736"/>
    <w:rsid w:val="00500DC8"/>
    <w:rsid w:val="00503ED7"/>
    <w:rsid w:val="00510B68"/>
    <w:rsid w:val="00541F2F"/>
    <w:rsid w:val="00605C23"/>
    <w:rsid w:val="00622228"/>
    <w:rsid w:val="0065765C"/>
    <w:rsid w:val="00665A80"/>
    <w:rsid w:val="00692B41"/>
    <w:rsid w:val="006B366D"/>
    <w:rsid w:val="00716B52"/>
    <w:rsid w:val="00745BFB"/>
    <w:rsid w:val="00784709"/>
    <w:rsid w:val="007876ED"/>
    <w:rsid w:val="0079782E"/>
    <w:rsid w:val="007A480B"/>
    <w:rsid w:val="007B37F2"/>
    <w:rsid w:val="00825650"/>
    <w:rsid w:val="00843AC8"/>
    <w:rsid w:val="00860C05"/>
    <w:rsid w:val="0088126C"/>
    <w:rsid w:val="00884AB0"/>
    <w:rsid w:val="00892893"/>
    <w:rsid w:val="008D30CD"/>
    <w:rsid w:val="008E4253"/>
    <w:rsid w:val="009D4B41"/>
    <w:rsid w:val="009F3C11"/>
    <w:rsid w:val="00AA5FD4"/>
    <w:rsid w:val="00AC301A"/>
    <w:rsid w:val="00AF7A6A"/>
    <w:rsid w:val="00AF7F39"/>
    <w:rsid w:val="00B803CB"/>
    <w:rsid w:val="00BC7F95"/>
    <w:rsid w:val="00C4512F"/>
    <w:rsid w:val="00C849E2"/>
    <w:rsid w:val="00CB2052"/>
    <w:rsid w:val="00CE6CB3"/>
    <w:rsid w:val="00D12811"/>
    <w:rsid w:val="00D453B8"/>
    <w:rsid w:val="00D75CEF"/>
    <w:rsid w:val="00E02B7E"/>
    <w:rsid w:val="00E50557"/>
    <w:rsid w:val="00E87721"/>
    <w:rsid w:val="00EC6CEE"/>
    <w:rsid w:val="00ED4E6A"/>
    <w:rsid w:val="00F239C4"/>
    <w:rsid w:val="00F329A2"/>
    <w:rsid w:val="00F352DD"/>
    <w:rsid w:val="00F54E85"/>
    <w:rsid w:val="00FA7A8E"/>
    <w:rsid w:val="00FB73F0"/>
    <w:rsid w:val="00FC05DC"/>
    <w:rsid w:val="00FE0C82"/>
    <w:rsid w:val="041509D7"/>
    <w:rsid w:val="06DD22E0"/>
    <w:rsid w:val="07ACC0BA"/>
    <w:rsid w:val="10D818B6"/>
    <w:rsid w:val="11406171"/>
    <w:rsid w:val="166144A8"/>
    <w:rsid w:val="19300AF5"/>
    <w:rsid w:val="28160482"/>
    <w:rsid w:val="2DCF2E8A"/>
    <w:rsid w:val="3C5CB605"/>
    <w:rsid w:val="4A313761"/>
    <w:rsid w:val="4BBEE8F2"/>
    <w:rsid w:val="4DB1552D"/>
    <w:rsid w:val="4E710DA5"/>
    <w:rsid w:val="4F34A471"/>
    <w:rsid w:val="4FEC4B7D"/>
    <w:rsid w:val="56E13A45"/>
    <w:rsid w:val="6850B518"/>
    <w:rsid w:val="696D4975"/>
    <w:rsid w:val="6B74FD3D"/>
    <w:rsid w:val="7114ACE8"/>
    <w:rsid w:val="728857E6"/>
    <w:rsid w:val="72FAD880"/>
    <w:rsid w:val="770CACD8"/>
    <w:rsid w:val="7C118B6E"/>
    <w:rsid w:val="7D3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F47"/>
  <w15:chartTrackingRefBased/>
  <w15:docId w15:val="{6362C59A-B580-4E0F-A270-3E0C21F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563C1" w:themeColor="hyperlink"/>
        <w:sz w:val="22"/>
        <w:szCs w:val="22"/>
        <w:u w:val="single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E85"/>
    <w:pPr>
      <w:spacing w:after="120"/>
      <w:jc w:val="both"/>
    </w:pPr>
    <w:rPr>
      <w:rFonts w:cs="Times New Roman"/>
      <w:color w:val="auto"/>
      <w:sz w:val="24"/>
      <w:u w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unhideWhenUsed/>
    <w:qFormat/>
    <w:rsid w:val="001059AF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</w:pPr>
    <w:rPr>
      <w:rFonts w:ascii="UIBsans" w:eastAsia="Arial" w:hAnsi="UIBsans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7876E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37909"/>
    <w:rPr>
      <w:rFonts w:cs="Times New Roman"/>
      <w:color w:val="auto"/>
      <w:sz w:val="24"/>
      <w:u w:val="none"/>
    </w:rPr>
  </w:style>
  <w:style w:type="paragraph" w:styleId="Peu">
    <w:name w:val="footer"/>
    <w:basedOn w:val="Normal"/>
    <w:link w:val="Peu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37909"/>
    <w:rPr>
      <w:rFonts w:cs="Times New Roman"/>
      <w:color w:val="auto"/>
      <w:sz w:val="24"/>
      <w:u w:val="none"/>
    </w:rPr>
  </w:style>
  <w:style w:type="character" w:styleId="Enlla">
    <w:name w:val="Hyperlink"/>
    <w:basedOn w:val="Lletraperdefectedelpargraf"/>
    <w:uiPriority w:val="99"/>
    <w:unhideWhenUsed/>
    <w:rsid w:val="00884AB0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884AB0"/>
    <w:pPr>
      <w:spacing w:after="0" w:line="240" w:lineRule="auto"/>
    </w:pPr>
    <w:rPr>
      <w:rFonts w:cs="Times New Roman"/>
      <w:color w:val="auto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FE0C82"/>
    <w:rPr>
      <w:color w:val="605E5C"/>
      <w:shd w:val="clear" w:color="auto" w:fill="E1DFDD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rFonts w:cs="Times New Roman"/>
      <w:color w:val="auto"/>
      <w:sz w:val="20"/>
      <w:szCs w:val="20"/>
      <w:u w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2811"/>
    <w:rPr>
      <w:rFonts w:ascii="Segoe UI" w:hAnsi="Segoe UI" w:cs="Segoe UI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7550b1024944422f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A5ABE5A8DE84499D3E141CE8D194E" ma:contentTypeVersion="12" ma:contentTypeDescription="Crear nuevo documento." ma:contentTypeScope="" ma:versionID="c05cd24b282af95b0f1792cd5ed9479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e2045fff36daa85fa6680c96969b3be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F7D71990-3AA4-4FAA-ADFD-8978BF685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BB6D6-E804-4BB3-AFCC-6F4CBBF5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3E285-F429-4A8E-91FE-60DA0AD79D07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Margalida Rosselló Gaià</cp:lastModifiedBy>
  <cp:revision>2</cp:revision>
  <dcterms:created xsi:type="dcterms:W3CDTF">2025-02-20T12:39:00Z</dcterms:created>
  <dcterms:modified xsi:type="dcterms:W3CDTF">2025-02-20T12:39:00Z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MediaServiceImageTags">
    <vt:lpwstr/>
  </property>
</Properties>
</file>